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397CA1"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" w:eastAsia="zh-CN"/>
        </w:rPr>
        <w:t>赣州市</w:t>
      </w:r>
      <w:r>
        <w:rPr>
          <w:rFonts w:hint="eastAsia"/>
          <w:b/>
          <w:bCs/>
          <w:sz w:val="32"/>
          <w:szCs w:val="40"/>
          <w:lang w:val="en-US" w:eastAsia="zh-CN"/>
        </w:rPr>
        <w:t>2025年拟招募“三支一扶”人员名单</w:t>
      </w:r>
    </w:p>
    <w:p w14:paraId="08AFECA0"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（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>145人</w:t>
      </w:r>
      <w:r>
        <w:rPr>
          <w:rFonts w:hint="eastAsia"/>
          <w:b/>
          <w:bCs/>
          <w:sz w:val="32"/>
          <w:szCs w:val="40"/>
          <w:lang w:val="en-US" w:eastAsia="zh-CN"/>
        </w:rPr>
        <w:t>）</w:t>
      </w:r>
    </w:p>
    <w:p w14:paraId="727B72B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一、章贡区（2人）</w:t>
      </w:r>
    </w:p>
    <w:p w14:paraId="72AB550E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周嘉钰、刘慧英</w:t>
      </w:r>
    </w:p>
    <w:p w14:paraId="725C560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二、南康区（10人）</w:t>
      </w:r>
    </w:p>
    <w:p w14:paraId="0CE300A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李佳诚、李嘉鑫、彭名赞、钟怡婷、贺紫燕、郑茜、雷嵩、钟庆龄、黄云霞、邹宇</w:t>
      </w:r>
    </w:p>
    <w:p w14:paraId="4EBA450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三、赣县区（10人）</w:t>
      </w:r>
    </w:p>
    <w:p w14:paraId="0A1528D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彭琳、刘海欣、吴舒钰</w:t>
      </w:r>
    </w:p>
    <w:p w14:paraId="73584F8E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罗萍、李佳华、钟玉红、刘裕琪</w:t>
      </w:r>
    </w:p>
    <w:p w14:paraId="47109E3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黄逍、邱晴、谢玉锋</w:t>
      </w:r>
      <w:bookmarkStart w:id="0" w:name="_GoBack"/>
      <w:bookmarkEnd w:id="0"/>
    </w:p>
    <w:p w14:paraId="02F532AF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四、信丰县（6人）</w:t>
      </w:r>
    </w:p>
    <w:p w14:paraId="49B25F1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邹怡茜、郑智龙</w:t>
      </w:r>
    </w:p>
    <w:p w14:paraId="376A3D1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何丽红、周甜甜、王思琪、王玉清</w:t>
      </w:r>
    </w:p>
    <w:p w14:paraId="7DECEAD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五、大余县（8人）</w:t>
      </w:r>
    </w:p>
    <w:p w14:paraId="2580C07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王小敏</w:t>
      </w:r>
    </w:p>
    <w:p w14:paraId="58EAB589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陈婷、黎颖萍、江永富</w:t>
      </w:r>
    </w:p>
    <w:p w14:paraId="53F904C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李子怡</w:t>
      </w:r>
    </w:p>
    <w:p w14:paraId="284D3A1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钟龙钰</w:t>
      </w:r>
    </w:p>
    <w:p w14:paraId="4E2A48B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卢雅婷、曹巧億</w:t>
      </w:r>
    </w:p>
    <w:p w14:paraId="762B11D9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六、上犹县（9人）</w:t>
      </w:r>
    </w:p>
    <w:p w14:paraId="2A7BC1E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张艳、张世伟</w:t>
      </w:r>
    </w:p>
    <w:p w14:paraId="5E4ABD24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黎胜、曾仪琳</w:t>
      </w:r>
    </w:p>
    <w:p w14:paraId="494E04A7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陈遂安</w:t>
      </w:r>
    </w:p>
    <w:p w14:paraId="4469DEA0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邹婷</w:t>
      </w:r>
    </w:p>
    <w:p w14:paraId="7F11BBA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钟燕、黎姿</w:t>
      </w:r>
    </w:p>
    <w:p w14:paraId="2C598CD9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范利芳</w:t>
      </w:r>
    </w:p>
    <w:p w14:paraId="1768AA7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七、崇义县（12人）</w:t>
      </w:r>
    </w:p>
    <w:p w14:paraId="1CAF8D9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叶慧</w:t>
      </w:r>
    </w:p>
    <w:p w14:paraId="2A9B947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康子璇、郭云翔、肖颖、黄雅琴、朱玉玲、徐乐欢、刘丹青、钟娟</w:t>
      </w:r>
    </w:p>
    <w:p w14:paraId="05B474A7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张旭东、赖珍珍</w:t>
      </w:r>
    </w:p>
    <w:p w14:paraId="33859DF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温亿鑫</w:t>
      </w:r>
    </w:p>
    <w:p w14:paraId="1652634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八、安远县（6人）</w:t>
      </w:r>
    </w:p>
    <w:p w14:paraId="4437D9A4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钟广东、陈喜、罗平、杜慧、邓沾莹、曾仁</w:t>
      </w:r>
    </w:p>
    <w:p w14:paraId="574E09B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九、龙南市（13人）</w:t>
      </w:r>
    </w:p>
    <w:p w14:paraId="5FBBEEF6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徐佩瑶、朱君婷</w:t>
      </w:r>
    </w:p>
    <w:p w14:paraId="0649E837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胡璐瑶、林立松、李婷玉、刘栋材</w:t>
      </w:r>
    </w:p>
    <w:p w14:paraId="4C56D76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郭伟青、兰元园</w:t>
      </w:r>
    </w:p>
    <w:p w14:paraId="320ACED0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钟萍、张涛、朱文宇</w:t>
      </w:r>
    </w:p>
    <w:p w14:paraId="35067D3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廖金妹、徐素珍</w:t>
      </w:r>
    </w:p>
    <w:p w14:paraId="248D9AE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十、全南县（5人）</w:t>
      </w:r>
    </w:p>
    <w:p w14:paraId="0FE7500F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邓庆尉</w:t>
      </w:r>
    </w:p>
    <w:p w14:paraId="1D41DB6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王靓</w:t>
      </w:r>
    </w:p>
    <w:p w14:paraId="6398114E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</w:p>
    <w:p w14:paraId="6F65E9F6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舒运煌</w:t>
      </w:r>
    </w:p>
    <w:p w14:paraId="74415F69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刘新东</w:t>
      </w:r>
    </w:p>
    <w:p w14:paraId="047A3E1F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钟遥</w:t>
      </w:r>
    </w:p>
    <w:p w14:paraId="2389BD0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十一、定南县（9人）</w:t>
      </w:r>
    </w:p>
    <w:p w14:paraId="596E3AF7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袁志威</w:t>
      </w:r>
    </w:p>
    <w:p w14:paraId="0392723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方凯熠、李淑婷</w:t>
      </w:r>
    </w:p>
    <w:p w14:paraId="21AED55E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黄徽</w:t>
      </w:r>
    </w:p>
    <w:p w14:paraId="669C5BB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曾珂、邹坤菁、刘天晗、叶璇</w:t>
      </w:r>
    </w:p>
    <w:p w14:paraId="4E01E980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肖缓莲</w:t>
      </w:r>
    </w:p>
    <w:p w14:paraId="6E4DC0D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十二、兴国县（11人）</w:t>
      </w:r>
    </w:p>
    <w:p w14:paraId="1FBF88C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朱姜宁、熊徵玥、谢波</w:t>
      </w:r>
    </w:p>
    <w:p w14:paraId="69F4EDB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王丹丹、谢林汀、钟玉彬</w:t>
      </w:r>
    </w:p>
    <w:p w14:paraId="72E0101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赖雯、杨莹、彭楠鑫</w:t>
      </w:r>
    </w:p>
    <w:p w14:paraId="4C74A957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夏佐旭</w:t>
      </w:r>
    </w:p>
    <w:p w14:paraId="51C12E91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肖凯英</w:t>
      </w:r>
    </w:p>
    <w:p w14:paraId="3FDDD766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十三、宁都县（4人）</w:t>
      </w:r>
    </w:p>
    <w:p w14:paraId="0BE64ED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李鸣岐</w:t>
      </w:r>
    </w:p>
    <w:p w14:paraId="53E62EE9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杨思琪、肖梅香、刘家杰</w:t>
      </w:r>
    </w:p>
    <w:p w14:paraId="35D3D2F1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十四、于都县（1人）</w:t>
      </w:r>
    </w:p>
    <w:p w14:paraId="158C564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张虹</w:t>
      </w:r>
    </w:p>
    <w:p w14:paraId="61D9FAA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十五、瑞金市（8人）</w:t>
      </w:r>
    </w:p>
    <w:p w14:paraId="2B2A69E4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古蓉、李凤、温永财</w:t>
      </w:r>
    </w:p>
    <w:p w14:paraId="3DFDDB49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刘文慧、黄丽、汤南海、许盛安、谢瑞芳</w:t>
      </w:r>
    </w:p>
    <w:p w14:paraId="0566BF13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十六、会昌县（15人）</w:t>
      </w:r>
    </w:p>
    <w:p w14:paraId="7527BFE0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王亮烁、刘小林、许祖东</w:t>
      </w:r>
    </w:p>
    <w:p w14:paraId="511C1F5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刘舒兰、黄盛林、梁丽梅</w:t>
      </w:r>
    </w:p>
    <w:p w14:paraId="1F4A963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马文彪、陈坚、王宝春</w:t>
      </w:r>
    </w:p>
    <w:p w14:paraId="00B6C2B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杨美玲、徐雅琪、叶庆莲</w:t>
      </w:r>
    </w:p>
    <w:p w14:paraId="7F905A79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郭丽蝶、赖可钦、许益菘</w:t>
      </w:r>
    </w:p>
    <w:p w14:paraId="2DC8C1B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十七、寻乌县（10人）</w:t>
      </w:r>
    </w:p>
    <w:p w14:paraId="73CABEF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肖孟婷、张杨</w:t>
      </w:r>
    </w:p>
    <w:p w14:paraId="6BCCF8F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曾怡凡、黄祺睿</w:t>
      </w:r>
    </w:p>
    <w:p w14:paraId="243D54E0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严韵、范文静</w:t>
      </w:r>
    </w:p>
    <w:p w14:paraId="6A178A1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刘慧慧、何宇皓、黄春招、陈志鸿</w:t>
      </w:r>
    </w:p>
    <w:p w14:paraId="18860653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十八、石城县（6人）</w:t>
      </w:r>
    </w:p>
    <w:p w14:paraId="0D4835B1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潘燕飞、黄欣</w:t>
      </w:r>
    </w:p>
    <w:p w14:paraId="124654B4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张泽乾</w:t>
      </w:r>
    </w:p>
    <w:p w14:paraId="57FA668F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容舒婷</w:t>
      </w:r>
    </w:p>
    <w:p w14:paraId="5ECD79FE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孙明、刘雅玲</w:t>
      </w:r>
    </w:p>
    <w:p w14:paraId="19AEF9C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BC6A9"/>
    <w:rsid w:val="3B7F1DB5"/>
    <w:rsid w:val="3BFBC6A9"/>
    <w:rsid w:val="3F7546F7"/>
    <w:rsid w:val="3FFB2974"/>
    <w:rsid w:val="3FFD2BAC"/>
    <w:rsid w:val="40DF7C68"/>
    <w:rsid w:val="43CF3F11"/>
    <w:rsid w:val="457E8CEC"/>
    <w:rsid w:val="4BCF7CE7"/>
    <w:rsid w:val="56EF6685"/>
    <w:rsid w:val="5FDD3E6E"/>
    <w:rsid w:val="679619C8"/>
    <w:rsid w:val="6FF7C6BE"/>
    <w:rsid w:val="6FFCA68C"/>
    <w:rsid w:val="7BCC111A"/>
    <w:rsid w:val="7C663DCB"/>
    <w:rsid w:val="7D4C9C56"/>
    <w:rsid w:val="7EDF3AC0"/>
    <w:rsid w:val="7FFF7971"/>
    <w:rsid w:val="8BE6A9AB"/>
    <w:rsid w:val="8D6F0187"/>
    <w:rsid w:val="8F3D281C"/>
    <w:rsid w:val="AE7A5E13"/>
    <w:rsid w:val="AFEB6564"/>
    <w:rsid w:val="B5CB16BB"/>
    <w:rsid w:val="BBBE0F0E"/>
    <w:rsid w:val="BF7F5AE5"/>
    <w:rsid w:val="CD7FFF01"/>
    <w:rsid w:val="D7AED930"/>
    <w:rsid w:val="DFBD40CA"/>
    <w:rsid w:val="DFEE6E47"/>
    <w:rsid w:val="DFF30107"/>
    <w:rsid w:val="E7EF2ED2"/>
    <w:rsid w:val="EA7CB692"/>
    <w:rsid w:val="EE7F0289"/>
    <w:rsid w:val="EFFF0D29"/>
    <w:rsid w:val="F735F665"/>
    <w:rsid w:val="FBFE1EC8"/>
    <w:rsid w:val="FEF70CDB"/>
    <w:rsid w:val="FEFD11A2"/>
    <w:rsid w:val="FF6F7CDA"/>
    <w:rsid w:val="FFFFCB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1.33333333333333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2024-08-22T18:39:00Z</dcterms:created>
  <dc:creator>user</dc:creator>
  <cp:lastModifiedBy>zhong</cp:lastModifiedBy>
  <cp:lastPrinted>2024-08-24T00:56:01Z</cp:lastPrinted>
  <dcterms:modified xsi:type="dcterms:W3CDTF">2025-08-15T02:37:20Z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D61AEAE9FA8F4FF289EDFE3AFF30A771_13</vt:lpwstr>
  </property>
</Properties>
</file>